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8B786" w14:textId="77777777" w:rsidR="004C23AE" w:rsidRDefault="004C23AE" w:rsidP="004C23AE">
      <w:pPr>
        <w:jc w:val="center"/>
      </w:pPr>
      <w:r>
        <w:rPr>
          <w:rFonts w:hint="eastAsia"/>
        </w:rPr>
        <w:t>湖南广播电视大学开放教育专科毕业作业成绩汇总表</w:t>
      </w:r>
    </w:p>
    <w:p w14:paraId="2D256A7F" w14:textId="77777777" w:rsidR="004C23AE" w:rsidRDefault="004C23AE" w:rsidP="004C23AE"/>
    <w:tbl>
      <w:tblPr>
        <w:tblpPr w:leftFromText="180" w:rightFromText="180" w:vertAnchor="text" w:horzAnchor="margin" w:tblpXSpec="center" w:tblpY="476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701"/>
        <w:gridCol w:w="1559"/>
        <w:gridCol w:w="1134"/>
        <w:gridCol w:w="1701"/>
        <w:gridCol w:w="1134"/>
      </w:tblGrid>
      <w:tr w:rsidR="004C23AE" w14:paraId="6A8F0470" w14:textId="77777777" w:rsidTr="00726973">
        <w:tc>
          <w:tcPr>
            <w:tcW w:w="675" w:type="dxa"/>
          </w:tcPr>
          <w:p w14:paraId="0F73434F" w14:textId="77777777" w:rsidR="004C23AE" w:rsidRDefault="004C23AE" w:rsidP="007269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93" w:type="dxa"/>
          </w:tcPr>
          <w:p w14:paraId="53E9F7E1" w14:textId="77777777" w:rsidR="004C23AE" w:rsidRDefault="004C23AE" w:rsidP="007269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分校</w:t>
            </w:r>
          </w:p>
        </w:tc>
        <w:tc>
          <w:tcPr>
            <w:tcW w:w="1701" w:type="dxa"/>
          </w:tcPr>
          <w:p w14:paraId="51D745D5" w14:textId="77777777" w:rsidR="004C23AE" w:rsidRDefault="004C23AE" w:rsidP="007269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59" w:type="dxa"/>
          </w:tcPr>
          <w:p w14:paraId="4A9EE714" w14:textId="77777777" w:rsidR="004C23AE" w:rsidRDefault="004C23AE" w:rsidP="0072697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班号</w:t>
            </w:r>
            <w:proofErr w:type="gramEnd"/>
          </w:p>
        </w:tc>
        <w:tc>
          <w:tcPr>
            <w:tcW w:w="1134" w:type="dxa"/>
          </w:tcPr>
          <w:p w14:paraId="4D13B6EB" w14:textId="77777777" w:rsidR="004C23AE" w:rsidRDefault="004C23AE" w:rsidP="007269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</w:tcPr>
          <w:p w14:paraId="085D283F" w14:textId="77777777" w:rsidR="004C23AE" w:rsidRDefault="004C23AE" w:rsidP="007269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34" w:type="dxa"/>
          </w:tcPr>
          <w:p w14:paraId="78DDA850" w14:textId="77777777" w:rsidR="004C23AE" w:rsidRDefault="004C23AE" w:rsidP="007269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上报成绩</w:t>
            </w:r>
          </w:p>
        </w:tc>
      </w:tr>
      <w:tr w:rsidR="004C23AE" w14:paraId="2314946A" w14:textId="77777777" w:rsidTr="00726973">
        <w:tc>
          <w:tcPr>
            <w:tcW w:w="675" w:type="dxa"/>
          </w:tcPr>
          <w:p w14:paraId="0BAA34CD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1BB8567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9DA03B4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0BCCB62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774E4FD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A818A2F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69F29D5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3187DA7A" w14:textId="77777777" w:rsidTr="00726973">
        <w:tc>
          <w:tcPr>
            <w:tcW w:w="675" w:type="dxa"/>
          </w:tcPr>
          <w:p w14:paraId="678E7DA6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60772CA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6F923B0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2EDAFE0A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2509D14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9A6BAC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C57DB60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637020AF" w14:textId="77777777" w:rsidTr="00726973">
        <w:tc>
          <w:tcPr>
            <w:tcW w:w="675" w:type="dxa"/>
          </w:tcPr>
          <w:p w14:paraId="43D543AD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67921704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A89E61E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474DFBCB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5C16DFF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8A57B8C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F816E45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50F07B1C" w14:textId="77777777" w:rsidTr="00726973">
        <w:tc>
          <w:tcPr>
            <w:tcW w:w="675" w:type="dxa"/>
          </w:tcPr>
          <w:p w14:paraId="5FA2CEAF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03E00C1C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53D3D4D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965967A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94AA88E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031081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40FE5D1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2A9607E3" w14:textId="77777777" w:rsidTr="00726973">
        <w:tc>
          <w:tcPr>
            <w:tcW w:w="675" w:type="dxa"/>
          </w:tcPr>
          <w:p w14:paraId="34AFC880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56AB9C7B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09F0D8D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40D79F2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B019F91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85355F0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014D758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066DF485" w14:textId="77777777" w:rsidTr="00726973">
        <w:tc>
          <w:tcPr>
            <w:tcW w:w="675" w:type="dxa"/>
          </w:tcPr>
          <w:p w14:paraId="58B95CCA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5A299C9B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969BD61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3892E843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6E52AC1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0A614D7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E7A5726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1E63CDBF" w14:textId="77777777" w:rsidTr="00726973">
        <w:tc>
          <w:tcPr>
            <w:tcW w:w="675" w:type="dxa"/>
          </w:tcPr>
          <w:p w14:paraId="434A5022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14F0FC93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C164D2B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E9B6C8B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BA00F80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67F76D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2FF1209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3E05DD22" w14:textId="77777777" w:rsidTr="00726973">
        <w:tc>
          <w:tcPr>
            <w:tcW w:w="675" w:type="dxa"/>
          </w:tcPr>
          <w:p w14:paraId="75D8D021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19B58797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41F5A3C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21D59A59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A8F070D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C0E327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7B32100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36083E04" w14:textId="77777777" w:rsidTr="00726973">
        <w:tc>
          <w:tcPr>
            <w:tcW w:w="675" w:type="dxa"/>
          </w:tcPr>
          <w:p w14:paraId="02013CEB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048AB581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861B6D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37AFF737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4ABCE79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E1CDB7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41C2019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7BCF764C" w14:textId="77777777" w:rsidTr="00726973">
        <w:tc>
          <w:tcPr>
            <w:tcW w:w="675" w:type="dxa"/>
          </w:tcPr>
          <w:p w14:paraId="753FFE9C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33179ABD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B980613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022DD056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29E270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84BB1FF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AF889E9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3AC1F1F0" w14:textId="77777777" w:rsidTr="00726973">
        <w:tc>
          <w:tcPr>
            <w:tcW w:w="675" w:type="dxa"/>
          </w:tcPr>
          <w:p w14:paraId="60FA4CD3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7D62275F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98D56DB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E49E666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7418C4E6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546907B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F21B24D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375B57A6" w14:textId="77777777" w:rsidTr="00726973">
        <w:tc>
          <w:tcPr>
            <w:tcW w:w="675" w:type="dxa"/>
          </w:tcPr>
          <w:p w14:paraId="3D6B665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5C4215DC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E4D753B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2C97503F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3EE4572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6EB07F9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19DA1F7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4784E834" w14:textId="77777777" w:rsidTr="00726973">
        <w:tc>
          <w:tcPr>
            <w:tcW w:w="675" w:type="dxa"/>
          </w:tcPr>
          <w:p w14:paraId="463E49C1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5EA051C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76DD88B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C192E80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D19D4D1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3063A7A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0FE5161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5FEF8C0D" w14:textId="77777777" w:rsidTr="00726973">
        <w:tc>
          <w:tcPr>
            <w:tcW w:w="675" w:type="dxa"/>
          </w:tcPr>
          <w:p w14:paraId="50CCF74B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6237E15E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14CDCD49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36491FD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E576F6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B594BEE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BC2EC49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729C1CEA" w14:textId="77777777" w:rsidTr="00726973">
        <w:tc>
          <w:tcPr>
            <w:tcW w:w="675" w:type="dxa"/>
          </w:tcPr>
          <w:p w14:paraId="03DCBF4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46A266CC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F4E8ACE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632FF3D9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1AAC511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F56F2F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5B3ED1C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2B7C219B" w14:textId="77777777" w:rsidTr="00726973">
        <w:tc>
          <w:tcPr>
            <w:tcW w:w="675" w:type="dxa"/>
          </w:tcPr>
          <w:p w14:paraId="6A0E43BA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40492730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1713680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F44B313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996D34C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A34B39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2DAB5C5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55FBFCB0" w14:textId="77777777" w:rsidTr="00726973">
        <w:tc>
          <w:tcPr>
            <w:tcW w:w="675" w:type="dxa"/>
          </w:tcPr>
          <w:p w14:paraId="54220562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383564C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36820DF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CC21181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C2683DD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C9D94D2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4630678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365CCB6E" w14:textId="77777777" w:rsidTr="00726973">
        <w:tc>
          <w:tcPr>
            <w:tcW w:w="675" w:type="dxa"/>
          </w:tcPr>
          <w:p w14:paraId="3F19D6A3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5D4BF7DD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670D28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71490E1B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AAF2130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B99002F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7A8EB6F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50033708" w14:textId="77777777" w:rsidTr="00726973">
        <w:tc>
          <w:tcPr>
            <w:tcW w:w="675" w:type="dxa"/>
          </w:tcPr>
          <w:p w14:paraId="20F50717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731DC5CF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83A88D7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8A076A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1EF49047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274FC2B2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9ECE468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4AC2F596" w14:textId="77777777" w:rsidTr="00726973">
        <w:tc>
          <w:tcPr>
            <w:tcW w:w="675" w:type="dxa"/>
          </w:tcPr>
          <w:p w14:paraId="2663122A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41BC8A1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90A23A3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1506268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8006B00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331598B2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5E8FB942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6D0D04D1" w14:textId="77777777" w:rsidTr="00726973">
        <w:tc>
          <w:tcPr>
            <w:tcW w:w="675" w:type="dxa"/>
          </w:tcPr>
          <w:p w14:paraId="345468D0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2545CDEE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01F9D930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690DC2FA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4FFDE80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ABB6B5F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3130E00" w14:textId="77777777" w:rsidR="004C23AE" w:rsidRDefault="004C23AE" w:rsidP="00726973">
            <w:pPr>
              <w:rPr>
                <w:szCs w:val="21"/>
              </w:rPr>
            </w:pPr>
          </w:p>
        </w:tc>
      </w:tr>
      <w:tr w:rsidR="004C23AE" w14:paraId="775B2A9D" w14:textId="77777777" w:rsidTr="00726973">
        <w:tc>
          <w:tcPr>
            <w:tcW w:w="675" w:type="dxa"/>
          </w:tcPr>
          <w:p w14:paraId="277EB891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993" w:type="dxa"/>
          </w:tcPr>
          <w:p w14:paraId="437B6938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70805B50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073C0154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240BB155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6F9EDE19" w14:textId="77777777" w:rsidR="004C23AE" w:rsidRDefault="004C23AE" w:rsidP="00726973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3CBB4537" w14:textId="77777777" w:rsidR="004C23AE" w:rsidRDefault="004C23AE" w:rsidP="00726973">
            <w:pPr>
              <w:rPr>
                <w:szCs w:val="21"/>
              </w:rPr>
            </w:pPr>
          </w:p>
        </w:tc>
      </w:tr>
    </w:tbl>
    <w:p w14:paraId="626B6D6C" w14:textId="77777777" w:rsidR="0014653C" w:rsidRDefault="0014653C">
      <w:bookmarkStart w:id="0" w:name="_GoBack"/>
      <w:bookmarkEnd w:id="0"/>
    </w:p>
    <w:sectPr w:rsidR="00146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FDABC" w14:textId="77777777" w:rsidR="00EC0C7E" w:rsidRDefault="00EC0C7E" w:rsidP="004C23AE">
      <w:r>
        <w:separator/>
      </w:r>
    </w:p>
  </w:endnote>
  <w:endnote w:type="continuationSeparator" w:id="0">
    <w:p w14:paraId="0C043DDC" w14:textId="77777777" w:rsidR="00EC0C7E" w:rsidRDefault="00EC0C7E" w:rsidP="004C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BC7D6" w14:textId="77777777" w:rsidR="00EC0C7E" w:rsidRDefault="00EC0C7E" w:rsidP="004C23AE">
      <w:r>
        <w:separator/>
      </w:r>
    </w:p>
  </w:footnote>
  <w:footnote w:type="continuationSeparator" w:id="0">
    <w:p w14:paraId="277F88E8" w14:textId="77777777" w:rsidR="00EC0C7E" w:rsidRDefault="00EC0C7E" w:rsidP="004C2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B4"/>
    <w:rsid w:val="0014653C"/>
    <w:rsid w:val="004C23AE"/>
    <w:rsid w:val="005130B4"/>
    <w:rsid w:val="00EC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74B35-2786-4E14-AC9C-EE44F25E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3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3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翔</dc:creator>
  <cp:keywords/>
  <dc:description/>
  <cp:lastModifiedBy>李 翔</cp:lastModifiedBy>
  <cp:revision>2</cp:revision>
  <dcterms:created xsi:type="dcterms:W3CDTF">2019-11-21T05:25:00Z</dcterms:created>
  <dcterms:modified xsi:type="dcterms:W3CDTF">2019-11-21T05:25:00Z</dcterms:modified>
</cp:coreProperties>
</file>